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20A2" w14:textId="77777777" w:rsidR="00236C97" w:rsidRPr="00236C97" w:rsidRDefault="00236C97" w:rsidP="00236C97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lang w:val="en-IE" w:eastAsia="en-IE"/>
        </w:rPr>
      </w:pPr>
      <w:r w:rsidRPr="00236C97">
        <w:rPr>
          <w:rFonts w:ascii="Noto Sans" w:eastAsia="Times New Roman" w:hAnsi="Noto Sans" w:cs="Noto Sans"/>
          <w:b/>
          <w:bCs/>
          <w:color w:val="2D2D2D"/>
          <w:sz w:val="36"/>
          <w:szCs w:val="36"/>
          <w:lang w:val="en-IE" w:eastAsia="en-IE"/>
        </w:rPr>
        <w:t>Job description</w:t>
      </w:r>
    </w:p>
    <w:p w14:paraId="5218AE7B" w14:textId="0D71713E" w:rsidR="00236C97" w:rsidRPr="00236C97" w:rsidRDefault="00216D85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  <w:t>Wilo Equipment Commissioning</w:t>
      </w:r>
      <w:r w:rsidR="00236C97" w:rsidRPr="00236C97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  <w:t xml:space="preserve"> </w:t>
      </w:r>
      <w:r w:rsidR="00D81A4C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  <w:t>Engineer</w:t>
      </w:r>
      <w:r w:rsidR="00236C97" w:rsidRPr="00236C97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  <w:t xml:space="preserve"> </w:t>
      </w:r>
    </w:p>
    <w:p w14:paraId="43A625C9" w14:textId="2A2CF84F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Wilo Ireland are a leading company in the supply of pumps and pumping equipment in the Building Services, Water Management and Industry sectors and being a subsidiary of the </w:t>
      </w:r>
      <w:r w:rsidR="0003795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global 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German Wilo SE Group</w:t>
      </w:r>
      <w:r w:rsidR="00C352A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(presently celebrating </w:t>
      </w:r>
      <w:r w:rsidR="004E76E4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anniversary </w:t>
      </w:r>
      <w:r w:rsidR="00C352A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150 years) 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are currently </w:t>
      </w:r>
      <w:r w:rsidR="00A35B2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recruiting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a</w:t>
      </w:r>
      <w:r w:rsidR="00A35B2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</w:t>
      </w:r>
      <w:r w:rsidR="00216D8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Commissioning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Engineer to join the Service Department</w:t>
      </w:r>
      <w:r w:rsidR="006E571C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based in Dublin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to facilitate our expanding customer </w:t>
      </w:r>
      <w:proofErr w:type="gramStart"/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base .</w:t>
      </w:r>
      <w:proofErr w:type="gramEnd"/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Previous Field Service</w:t>
      </w:r>
      <w:r w:rsidR="00216D8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HVAC commissioning experience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or facilities / industrial maintenance experience are an advantage</w:t>
      </w:r>
      <w:r w:rsidR="006E571C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.</w:t>
      </w:r>
    </w:p>
    <w:p w14:paraId="58046789" w14:textId="42294174" w:rsid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  <w:t>Key Responsibilities, Tasks &amp; Activities</w:t>
      </w:r>
    </w:p>
    <w:p w14:paraId="42E91D02" w14:textId="5D5288F3" w:rsidR="00037955" w:rsidRPr="00236C97" w:rsidRDefault="00037955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· To carry out </w:t>
      </w:r>
      <w:r w:rsidR="006E571C"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commissioning,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maintenance 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on 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pump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</w:t>
      </w:r>
      <w:r w:rsidR="00A35B2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applications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and system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s</w:t>
      </w:r>
    </w:p>
    <w:p w14:paraId="20104400" w14:textId="078B8AEC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· To be self-motivated and able to work on o</w:t>
      </w:r>
      <w:r w:rsidR="0087180D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wn initiate.</w:t>
      </w:r>
    </w:p>
    <w:p w14:paraId="2B0D769D" w14:textId="4419758C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· To complete </w:t>
      </w:r>
      <w:r w:rsidR="00216D8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commissioning 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report documentation upon conclusion via remote access</w:t>
      </w:r>
      <w:r w:rsidR="00C352A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</w:t>
      </w:r>
    </w:p>
    <w:p w14:paraId="22556B94" w14:textId="1C4CD33D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· To </w:t>
      </w:r>
      <w:r w:rsidR="0003795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carry out 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site specific risk assessment and method statements </w:t>
      </w:r>
      <w:r w:rsidR="0003795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for </w:t>
      </w:r>
      <w:r w:rsidR="00A35B2E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sites</w:t>
      </w:r>
    </w:p>
    <w:p w14:paraId="0211CFD7" w14:textId="77777777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· To be aware of and </w:t>
      </w:r>
      <w:proofErr w:type="gramStart"/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ensure at all times</w:t>
      </w:r>
      <w:proofErr w:type="gramEnd"/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complete attention to both your own personal health and safety and that of your fellow employees and follow strictly Covid -19 guidelines</w:t>
      </w:r>
    </w:p>
    <w:p w14:paraId="0656D9E2" w14:textId="2DD9CE82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· To participate in any multi-skilling programme </w:t>
      </w:r>
      <w:proofErr w:type="gramStart"/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in order to</w:t>
      </w:r>
      <w:proofErr w:type="gramEnd"/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broaden both your own individual skills and experience and provide flexibility for </w:t>
      </w:r>
      <w:r w:rsidR="00216D8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commissioning and </w:t>
      </w: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service operations </w:t>
      </w:r>
    </w:p>
    <w:p w14:paraId="62891DFD" w14:textId="6D5CC750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· To participate in multi skilling training programmes and attend training courses where necessary </w:t>
      </w:r>
      <w:proofErr w:type="gramStart"/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in order to</w:t>
      </w:r>
      <w:proofErr w:type="gramEnd"/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fulfil the Wilo development </w:t>
      </w:r>
      <w:r w:rsidR="00694B4B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program</w:t>
      </w:r>
    </w:p>
    <w:p w14:paraId="41506913" w14:textId="77777777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· To be available for out of hours call outs facility and to be flexible in the support of engineers in other areas, this could involve working away from home at certain periods</w:t>
      </w:r>
    </w:p>
    <w:p w14:paraId="3EA51DF5" w14:textId="77777777" w:rsidR="00216D85" w:rsidRDefault="00216D85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</w:pPr>
    </w:p>
    <w:p w14:paraId="0DAA2707" w14:textId="77777777" w:rsidR="00216D85" w:rsidRDefault="00216D85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</w:pPr>
    </w:p>
    <w:p w14:paraId="10123012" w14:textId="77777777" w:rsidR="00A35B2E" w:rsidRDefault="00A35B2E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</w:pPr>
    </w:p>
    <w:p w14:paraId="3DC2EA4C" w14:textId="32F58593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  <w:lastRenderedPageBreak/>
        <w:t>Skills</w:t>
      </w:r>
    </w:p>
    <w:p w14:paraId="79A327FE" w14:textId="4A15F935" w:rsidR="00236C97" w:rsidRPr="00FF7FB8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Commissioning, Fault Finding, Service, Maintenance experience</w:t>
      </w:r>
      <w:r w:rsidR="0087180D"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of</w:t>
      </w:r>
      <w:r w:rsidR="00A35B2E"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HVAC equipment </w:t>
      </w:r>
      <w:proofErr w:type="gramStart"/>
      <w:r w:rsidR="0087180D"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centrifugal </w:t>
      </w:r>
      <w:r w:rsidR="001B5987"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</w:t>
      </w:r>
      <w:r w:rsidR="0087180D"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Pumps</w:t>
      </w:r>
      <w:proofErr w:type="gramEnd"/>
      <w:r w:rsidR="0087180D"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, Panels and controls an advantage</w:t>
      </w:r>
    </w:p>
    <w:p w14:paraId="034238EF" w14:textId="72626B7C" w:rsid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Strong electrical and</w:t>
      </w:r>
      <w:r w:rsidR="00FF7FB8"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/or</w:t>
      </w:r>
      <w:r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mechanical knowledge</w:t>
      </w:r>
      <w:r w:rsidR="00A35B2E" w:rsidRPr="00FF7FB8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/ qualifications an advantage</w:t>
      </w:r>
    </w:p>
    <w:p w14:paraId="44C26CD5" w14:textId="60AD9207" w:rsidR="00FF7FB8" w:rsidRPr="00236C97" w:rsidRDefault="00FF7FB8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(Training will be provided)</w:t>
      </w:r>
    </w:p>
    <w:p w14:paraId="7A38882D" w14:textId="77777777" w:rsidR="006E571C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Team player with good time keeping and communication skills essential</w:t>
      </w:r>
    </w:p>
    <w:p w14:paraId="676D2140" w14:textId="4207DDF1" w:rsidR="00236C97" w:rsidRPr="00236C97" w:rsidRDefault="006E571C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Good</w:t>
      </w:r>
      <w:r w:rsidR="00236C97"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level of IT skills</w:t>
      </w:r>
    </w:p>
    <w:p w14:paraId="06749ADB" w14:textId="08B49356" w:rsidR="00037955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Full clean driving licence</w:t>
      </w:r>
    </w:p>
    <w:p w14:paraId="30F72141" w14:textId="5A655FEF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  <w:t xml:space="preserve">Remuneration Package </w:t>
      </w:r>
      <w:r w:rsidR="006E571C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val="en-IE" w:eastAsia="en-IE"/>
        </w:rPr>
        <w:t>Outline</w:t>
      </w:r>
    </w:p>
    <w:p w14:paraId="0D1C0AA3" w14:textId="1C8BC782" w:rsidR="00037955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Salary</w:t>
      </w:r>
      <w:r w:rsidR="00216D8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 based on experience </w:t>
      </w:r>
    </w:p>
    <w:p w14:paraId="5F338BE6" w14:textId="702FC4BE" w:rsidR="00611A50" w:rsidRDefault="006E571C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Additional </w:t>
      </w:r>
      <w:r w:rsidR="00611A5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Annual Company Bonus Pay &amp; Performance Bonus</w:t>
      </w:r>
    </w:p>
    <w:p w14:paraId="78699D89" w14:textId="18DA7FCA" w:rsidR="006E571C" w:rsidRDefault="006E571C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611A5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Daily Lunch allowance </w:t>
      </w:r>
    </w:p>
    <w:p w14:paraId="24E3C95D" w14:textId="77777777" w:rsidR="006E571C" w:rsidRDefault="00611A50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Health Insurance </w:t>
      </w:r>
    </w:p>
    <w:p w14:paraId="40947ABE" w14:textId="78BB0519" w:rsidR="00611A50" w:rsidRDefault="006E571C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Company </w:t>
      </w:r>
      <w:r w:rsidR="00611A50"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Pension Contribution </w:t>
      </w:r>
    </w:p>
    <w:p w14:paraId="5028E310" w14:textId="5180BADB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 xml:space="preserve">Company </w:t>
      </w:r>
      <w:r w:rsidR="00037955"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v</w:t>
      </w:r>
      <w:r w:rsidR="00037955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ehicle</w:t>
      </w:r>
    </w:p>
    <w:p w14:paraId="4B9BC377" w14:textId="13395889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Laptop computer</w:t>
      </w:r>
    </w:p>
    <w:p w14:paraId="3EC17A23" w14:textId="0D856D7F" w:rsidR="00236C97" w:rsidRPr="00236C97" w:rsidRDefault="00236C97" w:rsidP="00236C9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</w:pPr>
      <w:r w:rsidRPr="00236C97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val="en-IE" w:eastAsia="en-IE"/>
        </w:rPr>
        <w:t>Mobile phone</w:t>
      </w:r>
    </w:p>
    <w:sectPr w:rsidR="00236C97" w:rsidRPr="0023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F6D"/>
    <w:multiLevelType w:val="hybridMultilevel"/>
    <w:tmpl w:val="B512292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97"/>
    <w:rsid w:val="00037955"/>
    <w:rsid w:val="001B5987"/>
    <w:rsid w:val="00216D85"/>
    <w:rsid w:val="00236C97"/>
    <w:rsid w:val="004E76E4"/>
    <w:rsid w:val="00521A32"/>
    <w:rsid w:val="00611A50"/>
    <w:rsid w:val="006303D4"/>
    <w:rsid w:val="00694B4B"/>
    <w:rsid w:val="006E571C"/>
    <w:rsid w:val="00730B6A"/>
    <w:rsid w:val="0087180D"/>
    <w:rsid w:val="00883315"/>
    <w:rsid w:val="00A35B2E"/>
    <w:rsid w:val="00AE767E"/>
    <w:rsid w:val="00B34142"/>
    <w:rsid w:val="00C13F10"/>
    <w:rsid w:val="00C352AE"/>
    <w:rsid w:val="00D81A4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E5FC"/>
  <w15:chartTrackingRefBased/>
  <w15:docId w15:val="{6FCDFAF4-3663-40C8-8C50-322DB9E1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82AA33B81D349BEAE88FDFB2A131D" ma:contentTypeVersion="16" ma:contentTypeDescription="Create a new document." ma:contentTypeScope="" ma:versionID="ac11522c82917917d845fe497db7a9b8">
  <xsd:schema xmlns:xsd="http://www.w3.org/2001/XMLSchema" xmlns:xs="http://www.w3.org/2001/XMLSchema" xmlns:p="http://schemas.microsoft.com/office/2006/metadata/properties" xmlns:ns2="3e6ededd-ea59-4cf4-b932-362d054d63c1" xmlns:ns3="bb774ace-e0ea-47f5-8e73-c310a86b76aa" targetNamespace="http://schemas.microsoft.com/office/2006/metadata/properties" ma:root="true" ma:fieldsID="06025a70cd210f3e62bea2f01c228655" ns2:_="" ns3:_="">
    <xsd:import namespace="3e6ededd-ea59-4cf4-b932-362d054d63c1"/>
    <xsd:import namespace="bb774ace-e0ea-47f5-8e73-c310a86b7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ededd-ea59-4cf4-b932-362d054d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0373fd-3504-4adc-b812-161857837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4ace-e0ea-47f5-8e73-c310a86b7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ae6229-a6da-4a3f-854d-5e8a516bc8cb}" ma:internalName="TaxCatchAll" ma:showField="CatchAllData" ma:web="bb774ace-e0ea-47f5-8e73-c310a86b76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74ace-e0ea-47f5-8e73-c310a86b76aa" xsi:nil="true"/>
    <lcf76f155ced4ddcb4097134ff3c332f xmlns="3e6ededd-ea59-4cf4-b932-362d054d63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B239DB-B747-4AB4-AC5C-BE18C361B2D7}"/>
</file>

<file path=customXml/itemProps2.xml><?xml version="1.0" encoding="utf-8"?>
<ds:datastoreItem xmlns:ds="http://schemas.openxmlformats.org/officeDocument/2006/customXml" ds:itemID="{E02BE06C-C610-4AB2-A83D-2B1F10312DA2}"/>
</file>

<file path=customXml/itemProps3.xml><?xml version="1.0" encoding="utf-8"?>
<ds:datastoreItem xmlns:ds="http://schemas.openxmlformats.org/officeDocument/2006/customXml" ds:itemID="{85892724-3E99-41B0-932E-44D20D1C8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336</Words>
  <Characters>1846</Characters>
  <Application>Microsoft Office Word</Application>
  <DocSecurity>0</DocSecurity>
  <Lines>153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Mullally Linda</dc:creator>
  <cp:keywords/>
  <dc:description/>
  <cp:lastModifiedBy>Clapp Holly</cp:lastModifiedBy>
  <cp:revision>3</cp:revision>
  <dcterms:created xsi:type="dcterms:W3CDTF">2022-07-21T14:32:00Z</dcterms:created>
  <dcterms:modified xsi:type="dcterms:W3CDTF">2022-07-21T14:33:00Z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0x01010060C82AA33B81D349BEAE88FDFB2A131D</vt:lpwstr>
  </property>
</Properties>
</file>